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6E" w:rsidRDefault="00BC34D1" w:rsidP="00881DA3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77A6E" w:rsidRPr="00E77A6E" w:rsidRDefault="00E77A6E" w:rsidP="00E77A6E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5E4DB9F" wp14:editId="67CA4823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6E" w:rsidRPr="00E77A6E" w:rsidRDefault="00E77A6E" w:rsidP="00E77A6E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77A6E" w:rsidRPr="00E77A6E" w:rsidRDefault="00E77A6E" w:rsidP="00E77A6E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77A6E" w:rsidRPr="00E77A6E" w:rsidRDefault="00E77A6E" w:rsidP="00E77A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77A6E" w:rsidRPr="00E77A6E" w:rsidRDefault="00E77A6E" w:rsidP="00E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7A6E" w:rsidRPr="00E77A6E" w:rsidRDefault="00E77A6E" w:rsidP="00E77A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77A6E" w:rsidRPr="00E77A6E" w:rsidRDefault="00E77A6E" w:rsidP="00E77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A6E" w:rsidRPr="00E77A6E" w:rsidRDefault="00E77A6E" w:rsidP="00E7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77A6E">
        <w:rPr>
          <w:rFonts w:ascii="Times New Roman" w:eastAsia="Times New Roman" w:hAnsi="Times New Roman" w:cs="Times New Roman"/>
          <w:color w:val="000000"/>
          <w:sz w:val="24"/>
          <w:szCs w:val="24"/>
        </w:rPr>
        <w:t>от «27»06.2017 г.</w:t>
      </w:r>
      <w:r w:rsidRPr="00E77A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№ 79</w:t>
      </w:r>
    </w:p>
    <w:p w:rsidR="00E77A6E" w:rsidRPr="00E77A6E" w:rsidRDefault="00E77A6E" w:rsidP="00E77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77A6E" w:rsidRPr="00E77A6E" w:rsidRDefault="00E77A6E" w:rsidP="00E7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77A6E" w:rsidRPr="00E77A6E" w:rsidRDefault="00E77A6E" w:rsidP="00E77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7A6E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30.12.2016 №131 «Об утверждении</w:t>
      </w:r>
      <w:r w:rsidRPr="00E77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ведомственной целевой программы мероприятий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направленной на решение вопроса местного значения 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</w:t>
      </w:r>
      <w:proofErr w:type="gramEnd"/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чрезвычайной ситуации» на 2017 год</w:t>
      </w:r>
    </w:p>
    <w:p w:rsidR="00E77A6E" w:rsidRPr="00E77A6E" w:rsidRDefault="00E77A6E" w:rsidP="00E77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7A6E" w:rsidRPr="00E77A6E" w:rsidRDefault="00E77A6E" w:rsidP="00E77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7A6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 кодексом  РФ, 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 w:rsidRPr="00E77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Петергоф   </w:t>
      </w:r>
      <w:r w:rsidRPr="00E77A6E">
        <w:rPr>
          <w:rFonts w:ascii="Times New Roman" w:eastAsia="Calibri" w:hAnsi="Times New Roman" w:cs="Times New Roman"/>
          <w:sz w:val="24"/>
          <w:szCs w:val="24"/>
        </w:rPr>
        <w:tab/>
      </w:r>
    </w:p>
    <w:p w:rsidR="00E77A6E" w:rsidRPr="00E77A6E" w:rsidRDefault="00E77A6E" w:rsidP="00E77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7A6E" w:rsidRPr="00E77A6E" w:rsidRDefault="00E77A6E" w:rsidP="00E77A6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77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77A6E" w:rsidRPr="00E77A6E" w:rsidRDefault="00E77A6E" w:rsidP="00E77A6E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A6E" w:rsidRPr="00E77A6E" w:rsidRDefault="00E77A6E" w:rsidP="00E77A6E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1. </w:t>
      </w:r>
      <w:proofErr w:type="gramStart"/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местной администрации муниципального образования город Петергоф от 30.12.2016 №131 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 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на 2017 год (далее Постановление) следующие изменения:    </w:t>
      </w:r>
      <w:proofErr w:type="gramEnd"/>
    </w:p>
    <w:p w:rsidR="00E77A6E" w:rsidRPr="00E77A6E" w:rsidRDefault="00E77A6E" w:rsidP="00E77A6E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   изложить приложение к Постановлению согласно приложению к настоящему Постановлению.</w:t>
      </w:r>
    </w:p>
    <w:p w:rsidR="00E77A6E" w:rsidRPr="00E77A6E" w:rsidRDefault="00E77A6E" w:rsidP="00E77A6E">
      <w:pPr>
        <w:spacing w:after="0" w:line="240" w:lineRule="auto"/>
        <w:ind w:left="-142"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  2. Настоящее Постановление вступает в силу </w:t>
      </w:r>
      <w:proofErr w:type="gramStart"/>
      <w:r w:rsidRPr="00E77A6E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опубликования.                                                                                                                                 3.  </w:t>
      </w:r>
      <w:proofErr w:type="gramStart"/>
      <w:r w:rsidRPr="00E77A6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        </w:t>
      </w:r>
    </w:p>
    <w:p w:rsidR="00E77A6E" w:rsidRPr="00E77A6E" w:rsidRDefault="00E77A6E" w:rsidP="00E77A6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E77A6E" w:rsidRPr="00E77A6E" w:rsidRDefault="00E77A6E" w:rsidP="00E77A6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A6E" w:rsidRPr="00E77A6E" w:rsidRDefault="00E77A6E" w:rsidP="00E77A6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 Глава местной администрации</w:t>
      </w:r>
    </w:p>
    <w:p w:rsidR="00E77A6E" w:rsidRPr="00E77A6E" w:rsidRDefault="00E77A6E" w:rsidP="00E77A6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 муниципального образования </w:t>
      </w:r>
    </w:p>
    <w:p w:rsidR="00E77A6E" w:rsidRPr="00E77A6E" w:rsidRDefault="00E77A6E" w:rsidP="00E77A6E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город Петергоф                                                                                А. В. </w:t>
      </w:r>
      <w:proofErr w:type="spellStart"/>
      <w:r w:rsidRPr="00E77A6E">
        <w:rPr>
          <w:rFonts w:ascii="Times New Roman" w:eastAsia="Times New Roman" w:hAnsi="Times New Roman" w:cs="Times New Roman"/>
          <w:sz w:val="24"/>
          <w:szCs w:val="24"/>
        </w:rPr>
        <w:t>Шифман</w:t>
      </w:r>
      <w:proofErr w:type="spellEnd"/>
    </w:p>
    <w:p w:rsidR="00E77A6E" w:rsidRPr="00E77A6E" w:rsidRDefault="00E77A6E" w:rsidP="00E77A6E"/>
    <w:p w:rsidR="00E77A6E" w:rsidRPr="00E77A6E" w:rsidRDefault="00E77A6E" w:rsidP="00E77A6E"/>
    <w:tbl>
      <w:tblPr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7A6E" w:rsidRPr="00E77A6E" w:rsidTr="00A723BC">
        <w:tc>
          <w:tcPr>
            <w:tcW w:w="4785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                 от  «27» 06.2017г.  №79  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>Глава местной администрации МО г. Петергоф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                                              _______________А.В.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E77A6E" w:rsidRPr="00E77A6E" w:rsidRDefault="006242D9" w:rsidP="0062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«27</w:t>
            </w:r>
            <w:r w:rsidR="00E77A6E" w:rsidRPr="00E77A6E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06.</w:t>
            </w:r>
            <w:bookmarkStart w:id="0" w:name="_GoBack"/>
            <w:bookmarkEnd w:id="0"/>
            <w:r w:rsidR="00E77A6E" w:rsidRPr="00E77A6E">
              <w:rPr>
                <w:rFonts w:ascii="Times New Roman" w:eastAsia="Times New Roman" w:hAnsi="Times New Roman" w:cs="Times New Roman"/>
              </w:rPr>
              <w:t xml:space="preserve"> 2017  </w:t>
            </w:r>
          </w:p>
        </w:tc>
      </w:tr>
    </w:tbl>
    <w:p w:rsidR="00E77A6E" w:rsidRPr="00E77A6E" w:rsidRDefault="00E77A6E" w:rsidP="00E7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E77A6E" w:rsidRPr="00E77A6E" w:rsidRDefault="00E77A6E" w:rsidP="00E77A6E">
      <w:pPr>
        <w:rPr>
          <w:rFonts w:ascii="Calibri" w:eastAsia="Times New Roman" w:hAnsi="Calibri" w:cs="Times New Roman"/>
          <w:lang w:eastAsia="ru-RU"/>
        </w:rPr>
      </w:pPr>
    </w:p>
    <w:p w:rsidR="00E77A6E" w:rsidRPr="00E77A6E" w:rsidRDefault="00E77A6E" w:rsidP="00E77A6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направленная на решение вопроса местного значения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 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2017 год                                                          </w:t>
      </w:r>
      <w:r w:rsidRPr="00E77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77A6E" w:rsidRPr="00E77A6E" w:rsidRDefault="00E77A6E" w:rsidP="00E77A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Цели и задачи программы:                    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 предупреждению возникновения и развития чрезвычайных ситуаций;                        - повышение готовности и способности населения  к действиям в чрезвычайных ситуациях;                                                                                                                                                  - взаимодействие с органами государственной  власти Санкт-Петербурга  территориальными органами М</w:t>
      </w:r>
      <w:proofErr w:type="gramStart"/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в сф</w:t>
      </w:r>
      <w:proofErr w:type="gramEnd"/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информированности населения  об угрозе возникновения или о возникновении чрезвычайной ситуации.                                                     </w:t>
      </w:r>
    </w:p>
    <w:p w:rsidR="00E77A6E" w:rsidRPr="00E77A6E" w:rsidRDefault="00E77A6E" w:rsidP="00E77A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Заказчик программы (ответственный исполнитель): 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 </w:t>
      </w:r>
      <w:r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конечные результаты реализации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программы:</w:t>
      </w:r>
      <w:r w:rsidRPr="00E77A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E77A6E">
        <w:rPr>
          <w:rFonts w:ascii="Times New Roman" w:hAnsi="Times New Roman"/>
          <w:sz w:val="24"/>
          <w:szCs w:val="24"/>
        </w:rPr>
        <w:t xml:space="preserve">- информирование населения с помощью кабельного телевидения: 1 услуга;  </w:t>
      </w: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E77A6E">
        <w:rPr>
          <w:rFonts w:ascii="Times New Roman" w:hAnsi="Times New Roman"/>
          <w:sz w:val="24"/>
          <w:szCs w:val="24"/>
        </w:rPr>
        <w:t xml:space="preserve">- организации подписки для населения  – 2 услуги;                                                                                                                                     -  обеспечение функционирования  объектовой системы оповещения (ОСО) </w:t>
      </w:r>
      <w:r w:rsidRPr="00E77A6E">
        <w:rPr>
          <w:rFonts w:ascii="Times New Roman" w:hAnsi="Times New Roman"/>
        </w:rPr>
        <w:t xml:space="preserve"> </w:t>
      </w:r>
      <w:r w:rsidRPr="00E77A6E">
        <w:rPr>
          <w:rFonts w:ascii="Times New Roman" w:hAnsi="Times New Roman"/>
          <w:sz w:val="24"/>
          <w:szCs w:val="24"/>
        </w:rPr>
        <w:t xml:space="preserve">– 12 услуг.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E77A6E">
        <w:rPr>
          <w:rFonts w:ascii="Times New Roman" w:hAnsi="Times New Roman"/>
          <w:sz w:val="24"/>
          <w:szCs w:val="24"/>
        </w:rPr>
        <w:t xml:space="preserve">    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E77A6E">
        <w:rPr>
          <w:rFonts w:ascii="Times New Roman" w:hAnsi="Times New Roman"/>
          <w:b/>
          <w:sz w:val="24"/>
          <w:szCs w:val="24"/>
        </w:rPr>
        <w:t>-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технических условий информирования населения об угрозе или возникновении ЧС - 12 услуг</w:t>
      </w: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lang w:eastAsia="ru-RU"/>
        </w:rPr>
      </w:pPr>
      <w:r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4. Сроки реализации целевой программы:                                                                                  </w:t>
      </w:r>
      <w:r w:rsidRPr="00E77A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77A6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77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proofErr w:type="gramEnd"/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 </w:t>
      </w:r>
    </w:p>
    <w:p w:rsidR="00E77A6E" w:rsidRPr="00E77A6E" w:rsidRDefault="00E77A6E" w:rsidP="00E77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7A6E" w:rsidRPr="00E77A6E" w:rsidRDefault="00E77A6E" w:rsidP="00E77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7A6E" w:rsidRPr="00E77A6E" w:rsidRDefault="00E77A6E" w:rsidP="00E77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7A6E" w:rsidRPr="00E77A6E" w:rsidRDefault="00E77A6E" w:rsidP="00E77A6E">
      <w:pPr>
        <w:rPr>
          <w:rFonts w:ascii="Times New Roman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rPr>
          <w:rFonts w:ascii="Times New Roman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rPr>
          <w:rFonts w:ascii="Times New Roman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rPr>
          <w:rFonts w:ascii="Times New Roman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77A6E">
        <w:rPr>
          <w:rFonts w:ascii="Times New Roman" w:hAnsi="Times New Roman" w:cs="Times New Roman"/>
          <w:i/>
          <w:sz w:val="24"/>
          <w:szCs w:val="24"/>
        </w:rPr>
        <w:t>5. Перечень мероприятий целевой программы, ожидаемые конечные результаты реализации и необходимый объем финансирования</w:t>
      </w:r>
    </w:p>
    <w:tbl>
      <w:tblPr>
        <w:tblpPr w:leftFromText="180" w:rightFromText="180" w:vertAnchor="page" w:horzAnchor="margin" w:tblpXSpec="center" w:tblpY="19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454"/>
        <w:gridCol w:w="1190"/>
        <w:gridCol w:w="672"/>
        <w:gridCol w:w="1413"/>
        <w:gridCol w:w="1288"/>
        <w:gridCol w:w="1578"/>
      </w:tblGrid>
      <w:tr w:rsidR="00E77A6E" w:rsidRPr="00E77A6E" w:rsidTr="00E77A6E">
        <w:tc>
          <w:tcPr>
            <w:tcW w:w="578" w:type="dxa"/>
            <w:vMerge w:val="restart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4" w:type="dxa"/>
            <w:vMerge w:val="restart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78" w:type="dxa"/>
            <w:tcBorders>
              <w:bottom w:val="nil"/>
            </w:tcBorders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7A6E" w:rsidRPr="00E77A6E" w:rsidTr="00E77A6E">
        <w:tc>
          <w:tcPr>
            <w:tcW w:w="578" w:type="dxa"/>
            <w:vMerge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3" w:type="dxa"/>
            <w:vMerge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78" w:type="dxa"/>
            <w:tcBorders>
              <w:top w:val="nil"/>
            </w:tcBorders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A6E" w:rsidRPr="00E77A6E" w:rsidTr="00E77A6E">
        <w:tc>
          <w:tcPr>
            <w:tcW w:w="57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подписки для населения  на периодические издания по защите населения от чрезвычайных ситуаций        </w:t>
            </w:r>
          </w:p>
        </w:tc>
        <w:tc>
          <w:tcPr>
            <w:tcW w:w="1190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квартал  </w:t>
            </w:r>
          </w:p>
        </w:tc>
        <w:tc>
          <w:tcPr>
            <w:tcW w:w="128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78" w:type="dxa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    №1</w:t>
            </w:r>
          </w:p>
        </w:tc>
      </w:tr>
      <w:tr w:rsidR="00E77A6E" w:rsidRPr="00E77A6E" w:rsidTr="00E77A6E">
        <w:tc>
          <w:tcPr>
            <w:tcW w:w="57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функционирования  объектовой системы оповещения (ОСО)  на объекте: помещение, занимаемое МА МО г. Петергоф по адресу: г.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3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78" w:type="dxa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E77A6E" w:rsidRPr="00E77A6E" w:rsidTr="00E77A6E">
        <w:tc>
          <w:tcPr>
            <w:tcW w:w="57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54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помещение, занимаемое МА МО г. Петергоф     </w:t>
            </w:r>
          </w:p>
        </w:tc>
        <w:tc>
          <w:tcPr>
            <w:tcW w:w="1190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413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78" w:type="dxa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E77A6E" w:rsidRPr="00E77A6E" w:rsidTr="00E77A6E">
        <w:tc>
          <w:tcPr>
            <w:tcW w:w="57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4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угрозе или возникновении ЧС посредством опубликования на официальном сайте МО</w:t>
            </w:r>
          </w:p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Петергоф и в газете «Муниципальная перспектива»</w:t>
            </w:r>
          </w:p>
        </w:tc>
        <w:tc>
          <w:tcPr>
            <w:tcW w:w="1190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72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обеспече-ния</w:t>
            </w:r>
            <w:proofErr w:type="spellEnd"/>
          </w:p>
        </w:tc>
        <w:tc>
          <w:tcPr>
            <w:tcW w:w="1578" w:type="dxa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A6E" w:rsidRPr="00E77A6E" w:rsidTr="00E77A6E">
        <w:trPr>
          <w:trHeight w:val="198"/>
        </w:trPr>
        <w:tc>
          <w:tcPr>
            <w:tcW w:w="57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78" w:type="dxa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7A6E" w:rsidRDefault="00E77A6E" w:rsidP="00881DA3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E77A6E" w:rsidRDefault="00E77A6E" w:rsidP="00881DA3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E77A6E" w:rsidRDefault="00E77A6E" w:rsidP="00881DA3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E77A6E" w:rsidRDefault="00E77A6E" w:rsidP="00E77A6E">
      <w:pPr>
        <w:spacing w:after="0"/>
        <w:rPr>
          <w:rFonts w:ascii="Times New Roman" w:hAnsi="Times New Roman"/>
          <w:sz w:val="24"/>
          <w:szCs w:val="24"/>
        </w:rPr>
      </w:pPr>
    </w:p>
    <w:p w:rsidR="00E77A6E" w:rsidRDefault="00E77A6E" w:rsidP="00E77A6E">
      <w:pPr>
        <w:spacing w:after="0"/>
        <w:rPr>
          <w:rFonts w:ascii="Times New Roman" w:hAnsi="Times New Roman"/>
          <w:sz w:val="24"/>
          <w:szCs w:val="24"/>
        </w:rPr>
      </w:pPr>
    </w:p>
    <w:p w:rsidR="00E77A6E" w:rsidRDefault="00FC751A" w:rsidP="00E77A6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E77A6E" w:rsidRDefault="00E77A6E" w:rsidP="00E77A6E">
      <w:pPr>
        <w:spacing w:after="0"/>
        <w:jc w:val="right"/>
        <w:rPr>
          <w:rFonts w:ascii="Times New Roman" w:hAnsi="Times New Roman"/>
        </w:rPr>
      </w:pPr>
    </w:p>
    <w:p w:rsidR="00E77A6E" w:rsidRDefault="00E77A6E" w:rsidP="00E77A6E">
      <w:pPr>
        <w:spacing w:after="0"/>
        <w:jc w:val="right"/>
        <w:rPr>
          <w:rFonts w:ascii="Times New Roman" w:hAnsi="Times New Roman"/>
        </w:rPr>
      </w:pPr>
    </w:p>
    <w:p w:rsidR="00E77A6E" w:rsidRDefault="00E77A6E" w:rsidP="00E77A6E">
      <w:pPr>
        <w:spacing w:after="0"/>
        <w:jc w:val="right"/>
        <w:rPr>
          <w:rFonts w:ascii="Times New Roman" w:hAnsi="Times New Roman"/>
        </w:rPr>
      </w:pPr>
    </w:p>
    <w:p w:rsidR="00E77A6E" w:rsidRDefault="00E77A6E" w:rsidP="00E77A6E">
      <w:pPr>
        <w:spacing w:after="0"/>
        <w:jc w:val="right"/>
        <w:rPr>
          <w:rFonts w:ascii="Times New Roman" w:hAnsi="Times New Roman"/>
        </w:rPr>
      </w:pPr>
    </w:p>
    <w:p w:rsidR="00E77A6E" w:rsidRDefault="00E77A6E" w:rsidP="00E77A6E">
      <w:pPr>
        <w:spacing w:after="0"/>
        <w:jc w:val="right"/>
        <w:rPr>
          <w:rFonts w:ascii="Times New Roman" w:hAnsi="Times New Roman"/>
        </w:rPr>
      </w:pPr>
    </w:p>
    <w:p w:rsidR="00FB59C1" w:rsidRPr="00E77A6E" w:rsidRDefault="00E64FB9" w:rsidP="00E77A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751A">
        <w:rPr>
          <w:rFonts w:ascii="Times New Roman" w:hAnsi="Times New Roman"/>
        </w:rPr>
        <w:t xml:space="preserve"> </w:t>
      </w:r>
      <w:r w:rsidR="00D615BF" w:rsidRPr="00FC751A">
        <w:rPr>
          <w:rFonts w:ascii="Times New Roman" w:hAnsi="Times New Roman"/>
        </w:rPr>
        <w:t>Приложение</w:t>
      </w:r>
      <w:r w:rsidR="00AA0A28">
        <w:rPr>
          <w:rFonts w:ascii="Times New Roman" w:hAnsi="Times New Roman"/>
        </w:rPr>
        <w:t xml:space="preserve"> №</w:t>
      </w:r>
      <w:r w:rsidR="00B77EFA">
        <w:rPr>
          <w:rFonts w:ascii="Times New Roman" w:hAnsi="Times New Roman"/>
        </w:rPr>
        <w:t>1</w:t>
      </w:r>
    </w:p>
    <w:p w:rsidR="00AC13C1" w:rsidRPr="00FB59C1" w:rsidRDefault="00D615BF" w:rsidP="00FB59C1">
      <w:pPr>
        <w:spacing w:after="0"/>
        <w:ind w:left="-993"/>
        <w:jc w:val="right"/>
        <w:rPr>
          <w:rFonts w:ascii="Times New Roman" w:hAnsi="Times New Roman"/>
          <w:sz w:val="24"/>
          <w:szCs w:val="24"/>
        </w:rPr>
      </w:pPr>
      <w:r w:rsidRPr="00FC751A">
        <w:rPr>
          <w:rFonts w:ascii="Times New Roman" w:hAnsi="Times New Roman"/>
        </w:rPr>
        <w:t xml:space="preserve"> </w:t>
      </w:r>
      <w:r w:rsidR="00FB59C1" w:rsidRPr="00FC751A">
        <w:rPr>
          <w:rFonts w:ascii="Times New Roman" w:hAnsi="Times New Roman"/>
        </w:rPr>
        <w:t xml:space="preserve"> к </w:t>
      </w:r>
      <w:r w:rsidR="00AA0A28">
        <w:rPr>
          <w:rFonts w:ascii="Times New Roman" w:hAnsi="Times New Roman"/>
        </w:rPr>
        <w:t>ведомственной целевой</w:t>
      </w:r>
      <w:r w:rsidR="00FB59C1" w:rsidRPr="00FC751A">
        <w:rPr>
          <w:rFonts w:ascii="Times New Roman" w:hAnsi="Times New Roman"/>
        </w:rPr>
        <w:t xml:space="preserve"> программе</w:t>
      </w:r>
    </w:p>
    <w:p w:rsidR="00FB59C1" w:rsidRDefault="00FB59C1" w:rsidP="006161C1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66BB9" w:rsidRPr="00866BB9" w:rsidRDefault="00866BB9" w:rsidP="00866BB9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866BB9">
        <w:rPr>
          <w:rFonts w:ascii="Times New Roman" w:hAnsi="Times New Roman"/>
          <w:sz w:val="24"/>
          <w:szCs w:val="24"/>
        </w:rPr>
        <w:t>УТВЕРЖДАЮ</w:t>
      </w:r>
    </w:p>
    <w:p w:rsidR="00866BB9" w:rsidRPr="00866BB9" w:rsidRDefault="00866BB9" w:rsidP="00866BB9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866BB9" w:rsidRPr="00866BB9" w:rsidRDefault="00866BB9" w:rsidP="00866BB9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866BB9">
        <w:rPr>
          <w:rFonts w:ascii="Times New Roman" w:hAnsi="Times New Roman"/>
          <w:sz w:val="24"/>
          <w:szCs w:val="24"/>
        </w:rPr>
        <w:t>Глава МА МО г. Петергоф</w:t>
      </w:r>
    </w:p>
    <w:p w:rsidR="00866BB9" w:rsidRPr="00866BB9" w:rsidRDefault="00866BB9" w:rsidP="00866BB9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D615BF" w:rsidRDefault="00866BB9" w:rsidP="00866BB9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866BB9">
        <w:rPr>
          <w:rFonts w:ascii="Times New Roman" w:hAnsi="Times New Roman"/>
          <w:sz w:val="24"/>
          <w:szCs w:val="24"/>
        </w:rPr>
        <w:t xml:space="preserve">_________А. В. </w:t>
      </w:r>
      <w:proofErr w:type="spellStart"/>
      <w:r w:rsidRPr="00866BB9">
        <w:rPr>
          <w:rFonts w:ascii="Times New Roman" w:hAnsi="Times New Roman"/>
          <w:sz w:val="24"/>
          <w:szCs w:val="24"/>
        </w:rPr>
        <w:t>Шифман</w:t>
      </w:r>
      <w:proofErr w:type="spellEnd"/>
      <w:r w:rsidR="00AA0A28">
        <w:rPr>
          <w:rFonts w:ascii="Times New Roman" w:hAnsi="Times New Roman"/>
          <w:sz w:val="24"/>
          <w:szCs w:val="24"/>
        </w:rPr>
        <w:t xml:space="preserve"> </w:t>
      </w:r>
    </w:p>
    <w:p w:rsidR="00383430" w:rsidRDefault="00383430" w:rsidP="00383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30" w:rsidRPr="00383430" w:rsidRDefault="00383430" w:rsidP="00383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Сметный расчет стоимости услуг</w:t>
      </w:r>
    </w:p>
    <w:p w:rsidR="002B7E76" w:rsidRDefault="006161C1" w:rsidP="003834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E5E6E" w:rsidRPr="00ED1D17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я</w:t>
      </w:r>
      <w:r w:rsidR="00FE5E6E" w:rsidRPr="00ED1D17">
        <w:rPr>
          <w:rFonts w:ascii="Times New Roman" w:hAnsi="Times New Roman"/>
          <w:sz w:val="24"/>
          <w:szCs w:val="24"/>
        </w:rPr>
        <w:t xml:space="preserve"> подписки для неработающего</w:t>
      </w:r>
      <w:r w:rsidR="00FE5E6E">
        <w:t xml:space="preserve"> </w:t>
      </w:r>
      <w:r w:rsidR="00FE5E6E" w:rsidRPr="000A1D43">
        <w:rPr>
          <w:rFonts w:ascii="Times New Roman" w:hAnsi="Times New Roman"/>
          <w:sz w:val="24"/>
          <w:szCs w:val="24"/>
        </w:rPr>
        <w:t>населения</w:t>
      </w:r>
      <w:r w:rsidR="00FE5E6E">
        <w:rPr>
          <w:rFonts w:ascii="Times New Roman" w:hAnsi="Times New Roman"/>
          <w:sz w:val="24"/>
          <w:szCs w:val="24"/>
        </w:rPr>
        <w:t xml:space="preserve"> </w:t>
      </w:r>
      <w:r w:rsidR="00FE5E6E" w:rsidRPr="00ED1D17">
        <w:rPr>
          <w:rFonts w:ascii="Times New Roman" w:hAnsi="Times New Roman"/>
          <w:sz w:val="24"/>
          <w:szCs w:val="24"/>
        </w:rPr>
        <w:t xml:space="preserve"> на периодические издания по защите населения от чрезвычайных ситуаций</w:t>
      </w:r>
    </w:p>
    <w:p w:rsidR="00AA0A28" w:rsidRDefault="00AA0A28" w:rsidP="00AA0A28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61"/>
        <w:tblW w:w="9464" w:type="dxa"/>
        <w:tblLayout w:type="fixed"/>
        <w:tblLook w:val="04A0" w:firstRow="1" w:lastRow="0" w:firstColumn="1" w:lastColumn="0" w:noHBand="0" w:noVBand="1"/>
      </w:tblPr>
      <w:tblGrid>
        <w:gridCol w:w="590"/>
        <w:gridCol w:w="1775"/>
        <w:gridCol w:w="1996"/>
        <w:gridCol w:w="992"/>
        <w:gridCol w:w="1985"/>
        <w:gridCol w:w="992"/>
        <w:gridCol w:w="1134"/>
      </w:tblGrid>
      <w:tr w:rsidR="00383430" w:rsidRPr="00FE5E6E" w:rsidTr="00383430">
        <w:tc>
          <w:tcPr>
            <w:tcW w:w="590" w:type="dxa"/>
          </w:tcPr>
          <w:p w:rsidR="00383430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5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6" w:type="dxa"/>
          </w:tcPr>
          <w:p w:rsidR="00383430" w:rsidRPr="00FE5E6E" w:rsidRDefault="00383430" w:rsidP="0038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992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6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E5E6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E5E6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83430" w:rsidRDefault="00383430" w:rsidP="0038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83430" w:rsidRPr="00FE5E6E" w:rsidRDefault="00133BC6" w:rsidP="0013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430" w:rsidRPr="00FE5E6E">
              <w:rPr>
                <w:rFonts w:ascii="Times New Roman" w:hAnsi="Times New Roman" w:cs="Times New Roman"/>
                <w:sz w:val="24"/>
                <w:szCs w:val="24"/>
              </w:rPr>
              <w:t xml:space="preserve"> экз.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83430" w:rsidRPr="00FE5E6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="0038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430" w:rsidRPr="00FE5E6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5E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E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E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383430" w:rsidRPr="00FE5E6E" w:rsidTr="00383430">
        <w:tc>
          <w:tcPr>
            <w:tcW w:w="590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E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«Гражданская защита»</w:t>
            </w:r>
          </w:p>
        </w:tc>
        <w:tc>
          <w:tcPr>
            <w:tcW w:w="1996" w:type="dxa"/>
          </w:tcPr>
          <w:p w:rsidR="00383430" w:rsidRDefault="00383430" w:rsidP="0038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пол.  201</w:t>
            </w:r>
            <w:r w:rsidR="002A5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430" w:rsidRPr="00524D13" w:rsidRDefault="00383430" w:rsidP="002A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пол.  201</w:t>
            </w:r>
            <w:r w:rsidR="002A5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83430" w:rsidRPr="00FE5E6E" w:rsidRDefault="00383430" w:rsidP="002A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12D">
              <w:rPr>
                <w:rFonts w:ascii="Times New Roman" w:hAnsi="Times New Roman" w:cs="Times New Roman"/>
                <w:sz w:val="24"/>
                <w:szCs w:val="24"/>
              </w:rPr>
              <w:t xml:space="preserve"> 625,56 </w:t>
            </w:r>
          </w:p>
        </w:tc>
        <w:tc>
          <w:tcPr>
            <w:tcW w:w="992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3430" w:rsidRPr="00FE5E6E" w:rsidRDefault="002A512D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7 251,12</w:t>
            </w:r>
          </w:p>
        </w:tc>
      </w:tr>
      <w:tr w:rsidR="00383430" w:rsidRPr="00FE5E6E" w:rsidTr="00383430">
        <w:tc>
          <w:tcPr>
            <w:tcW w:w="590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96" w:type="dxa"/>
          </w:tcPr>
          <w:p w:rsidR="00383430" w:rsidRPr="00D6139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430" w:rsidRPr="00FE5E6E" w:rsidRDefault="00383430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3430" w:rsidRPr="00FE5E6E" w:rsidRDefault="002A512D" w:rsidP="0038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7 251,12</w:t>
            </w:r>
          </w:p>
        </w:tc>
      </w:tr>
    </w:tbl>
    <w:p w:rsidR="00AA0A28" w:rsidRPr="00FE5E6E" w:rsidRDefault="00383430" w:rsidP="00AA0A28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12BF" w:rsidRPr="00FE5E6E" w:rsidRDefault="00383430" w:rsidP="00383430">
      <w:pPr>
        <w:pStyle w:val="a4"/>
        <w:tabs>
          <w:tab w:val="left" w:pos="365"/>
          <w:tab w:val="left" w:pos="5279"/>
        </w:tabs>
        <w:ind w:left="-426" w:right="-108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 </w:t>
      </w:r>
      <w:r w:rsidR="00FC12BF" w:rsidRPr="00FE5E6E">
        <w:rPr>
          <w:sz w:val="24"/>
          <w:szCs w:val="24"/>
          <w:lang w:val="ru-RU"/>
        </w:rPr>
        <w:t>Ведущий специалист административно-</w:t>
      </w:r>
    </w:p>
    <w:p w:rsidR="00FC12BF" w:rsidRPr="00FE5E6E" w:rsidRDefault="009061F2" w:rsidP="00841EF6">
      <w:pPr>
        <w:pStyle w:val="a4"/>
        <w:tabs>
          <w:tab w:val="left" w:pos="365"/>
          <w:tab w:val="left" w:pos="5279"/>
        </w:tabs>
        <w:ind w:right="-108" w:hanging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FC12BF" w:rsidRPr="00FE5E6E">
        <w:rPr>
          <w:sz w:val="24"/>
          <w:szCs w:val="24"/>
          <w:lang w:val="ru-RU"/>
        </w:rPr>
        <w:t>хозяйственного отдела местной администрации</w:t>
      </w:r>
    </w:p>
    <w:p w:rsidR="00FC12BF" w:rsidRPr="00FE5E6E" w:rsidRDefault="009061F2" w:rsidP="00841EF6">
      <w:pPr>
        <w:pStyle w:val="a4"/>
        <w:tabs>
          <w:tab w:val="left" w:pos="365"/>
          <w:tab w:val="left" w:pos="5279"/>
        </w:tabs>
        <w:ind w:right="-108" w:hanging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FC12BF" w:rsidRPr="00FE5E6E">
        <w:rPr>
          <w:sz w:val="24"/>
          <w:szCs w:val="24"/>
          <w:lang w:val="ru-RU"/>
        </w:rPr>
        <w:t xml:space="preserve">МО г. Петергоф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</w:t>
      </w:r>
      <w:r w:rsidR="00FC12BF" w:rsidRPr="00FE5E6E">
        <w:rPr>
          <w:sz w:val="24"/>
          <w:szCs w:val="24"/>
          <w:lang w:val="ru-RU"/>
        </w:rPr>
        <w:t xml:space="preserve"> Д. А. Быков</w:t>
      </w:r>
    </w:p>
    <w:p w:rsidR="00BF2422" w:rsidRDefault="00BF2422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0D6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Default="000D6F17" w:rsidP="000D6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0D6F17" w:rsidRPr="000D6F17" w:rsidRDefault="000D6F17" w:rsidP="000D6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:rsidR="000D6F17" w:rsidRPr="000D6F17" w:rsidRDefault="000D6F17" w:rsidP="000D6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D6F17" w:rsidRPr="000D6F17" w:rsidRDefault="000D6F17" w:rsidP="000D6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 МО г. Петергоф</w:t>
      </w:r>
    </w:p>
    <w:p w:rsidR="000D6F17" w:rsidRPr="000D6F17" w:rsidRDefault="000D6F17" w:rsidP="000D6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_________А. В. </w:t>
      </w:r>
      <w:proofErr w:type="spellStart"/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Шифман</w:t>
      </w:r>
      <w:proofErr w:type="spellEnd"/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F17" w:rsidRPr="000D6F17" w:rsidRDefault="000D6F17" w:rsidP="000D6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Default="000D6F17" w:rsidP="000D6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Сметный расчет стоимости услуг</w:t>
      </w:r>
    </w:p>
    <w:p w:rsidR="000D6F17" w:rsidRPr="000D6F17" w:rsidRDefault="000D6F17" w:rsidP="000D6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Эксплуатационно-технического обслуживания комплекса технических средств объектовой системы оповещения    на  объекте: помещения местной администрацией  муниципального образования г. Петергоф  по адресу: г. Петергоф, ул. </w:t>
      </w:r>
      <w:proofErr w:type="spellStart"/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Самсониевская</w:t>
      </w:r>
      <w:proofErr w:type="spellEnd"/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3.</w:t>
      </w:r>
    </w:p>
    <w:p w:rsidR="000D6F17" w:rsidRPr="000D6F17" w:rsidRDefault="000D6F17" w:rsidP="000D6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81"/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709"/>
        <w:gridCol w:w="992"/>
        <w:gridCol w:w="1843"/>
        <w:gridCol w:w="992"/>
        <w:gridCol w:w="1589"/>
      </w:tblGrid>
      <w:tr w:rsidR="000D6F17" w:rsidRPr="000D6F17" w:rsidTr="00A723BC">
        <w:trPr>
          <w:trHeight w:val="11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оборудо-вания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обслуживания в месяц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месяцев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обслуживания</w:t>
            </w:r>
          </w:p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НДС 18%   (руб.)</w:t>
            </w:r>
          </w:p>
        </w:tc>
      </w:tr>
      <w:tr w:rsidR="000D6F17" w:rsidRPr="000D6F17" w:rsidTr="00A723BC">
        <w:trPr>
          <w:trHeight w:val="42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N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централизованного запуска</w:t>
            </w:r>
          </w:p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2883,09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34597,08</w:t>
            </w:r>
          </w:p>
        </w:tc>
      </w:tr>
      <w:tr w:rsidR="000D6F17" w:rsidRPr="000D6F17" w:rsidTr="00A723BC">
        <w:trPr>
          <w:trHeight w:val="44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Трансляционный  усилитель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612,89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7354,68</w:t>
            </w:r>
          </w:p>
        </w:tc>
      </w:tr>
      <w:tr w:rsidR="000D6F17" w:rsidRPr="000D6F17" w:rsidTr="00A723BC">
        <w:trPr>
          <w:trHeight w:val="5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управления к БЦЗ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825,48</w:t>
            </w:r>
          </w:p>
        </w:tc>
      </w:tr>
      <w:tr w:rsidR="000D6F17" w:rsidRPr="000D6F17" w:rsidTr="00A723BC">
        <w:trPr>
          <w:trHeight w:val="62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N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proofErr w:type="gramStart"/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бесперебойного</w:t>
            </w:r>
            <w:proofErr w:type="gramEnd"/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F17" w:rsidRPr="000D6F17" w:rsidRDefault="000D6F17" w:rsidP="000D6F17">
            <w:pPr>
              <w:autoSpaceDN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1320,84</w:t>
            </w:r>
          </w:p>
        </w:tc>
      </w:tr>
      <w:tr w:rsidR="000D6F17" w:rsidRPr="000D6F17" w:rsidTr="00A723BC">
        <w:trPr>
          <w:trHeight w:val="50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1560,96</w:t>
            </w:r>
          </w:p>
        </w:tc>
      </w:tr>
      <w:tr w:rsidR="000D6F17" w:rsidRPr="000D6F17" w:rsidTr="00A723BC">
        <w:trPr>
          <w:trHeight w:val="5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3804,92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17" w:rsidRPr="000D6F17" w:rsidRDefault="000D6F17" w:rsidP="000D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45659,04</w:t>
            </w:r>
          </w:p>
        </w:tc>
      </w:tr>
    </w:tbl>
    <w:p w:rsidR="000D6F17" w:rsidRPr="000D6F17" w:rsidRDefault="000D6F17" w:rsidP="000D6F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административно-</w:t>
      </w:r>
    </w:p>
    <w:p w:rsidR="000D6F17" w:rsidRPr="000D6F17" w:rsidRDefault="000D6F17" w:rsidP="000D6F17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хозяйственного отдела местной администрации </w:t>
      </w:r>
    </w:p>
    <w:p w:rsidR="000D6F17" w:rsidRPr="000D6F17" w:rsidRDefault="000D6F17" w:rsidP="000D6F17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 г. Петергоф                                                                                                                     Д. А. Быков</w:t>
      </w:r>
    </w:p>
    <w:p w:rsidR="000D6F17" w:rsidRPr="000D6F17" w:rsidRDefault="000D6F17" w:rsidP="000D6F17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Pr="000D6F17" w:rsidRDefault="000D6F17" w:rsidP="000D6F17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D6F17">
        <w:rPr>
          <w:rFonts w:ascii="Times New Roman" w:eastAsia="Times New Roman" w:hAnsi="Times New Roman" w:cs="Times New Roman"/>
          <w:lang w:eastAsia="ru-RU"/>
        </w:rPr>
        <w:t xml:space="preserve">Приложение №3                           </w:t>
      </w:r>
    </w:p>
    <w:p w:rsidR="000D6F17" w:rsidRPr="000D6F17" w:rsidRDefault="000D6F17" w:rsidP="000D6F1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к ведомственной целевой программе  </w:t>
      </w: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D6F17" w:rsidRPr="000D6F17" w:rsidRDefault="000D6F17" w:rsidP="000D6F17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УТВЕРЖДАЮ</w:t>
      </w:r>
    </w:p>
    <w:p w:rsidR="000D6F17" w:rsidRPr="000D6F17" w:rsidRDefault="000D6F17" w:rsidP="000D6F17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 МО г. Петергоф</w:t>
      </w:r>
    </w:p>
    <w:p w:rsidR="000D6F17" w:rsidRPr="000D6F17" w:rsidRDefault="000D6F17" w:rsidP="000D6F17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_________А. В. </w:t>
      </w:r>
      <w:proofErr w:type="spellStart"/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Шифман</w:t>
      </w:r>
      <w:proofErr w:type="spellEnd"/>
    </w:p>
    <w:p w:rsidR="000D6F17" w:rsidRPr="000D6F17" w:rsidRDefault="000D6F17" w:rsidP="000D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F17" w:rsidRPr="000D6F17" w:rsidRDefault="000D6F17" w:rsidP="000D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17" w:rsidRPr="000D6F17" w:rsidRDefault="000D6F17" w:rsidP="000D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17" w:rsidRPr="000D6F17" w:rsidRDefault="000D6F17" w:rsidP="000D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F17">
        <w:rPr>
          <w:rFonts w:ascii="Times New Roman" w:hAnsi="Times New Roman" w:cs="Times New Roman"/>
          <w:sz w:val="24"/>
          <w:szCs w:val="24"/>
        </w:rPr>
        <w:t>Сметный расчет стоимости услуг</w:t>
      </w:r>
    </w:p>
    <w:p w:rsidR="000D6F17" w:rsidRPr="000D6F17" w:rsidRDefault="000D6F17" w:rsidP="000D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F17">
        <w:rPr>
          <w:rFonts w:ascii="Times New Roman" w:hAnsi="Times New Roman"/>
          <w:sz w:val="24"/>
          <w:szCs w:val="24"/>
        </w:rPr>
        <w:t xml:space="preserve">Обеспечение технических условий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</w:r>
      <w:proofErr w:type="spellStart"/>
      <w:r w:rsidRPr="000D6F17">
        <w:rPr>
          <w:rFonts w:ascii="Times New Roman" w:hAnsi="Times New Roman"/>
          <w:sz w:val="24"/>
          <w:szCs w:val="24"/>
        </w:rPr>
        <w:t>Самсониевская</w:t>
      </w:r>
      <w:proofErr w:type="spellEnd"/>
      <w:r w:rsidRPr="000D6F17">
        <w:rPr>
          <w:rFonts w:ascii="Times New Roman" w:hAnsi="Times New Roman"/>
          <w:sz w:val="24"/>
          <w:szCs w:val="24"/>
        </w:rPr>
        <w:t>, д.3, помещение, занимаемое МА МО г. Петергоф</w:t>
      </w:r>
    </w:p>
    <w:tbl>
      <w:tblPr>
        <w:tblStyle w:val="a3"/>
        <w:tblpPr w:leftFromText="180" w:rightFromText="180" w:vertAnchor="text" w:horzAnchor="margin" w:tblpY="21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993"/>
        <w:gridCol w:w="1281"/>
        <w:gridCol w:w="1412"/>
      </w:tblGrid>
      <w:tr w:rsidR="000D6F17" w:rsidRPr="000D6F17" w:rsidTr="00A723BC">
        <w:trPr>
          <w:trHeight w:val="1408"/>
        </w:trPr>
        <w:tc>
          <w:tcPr>
            <w:tcW w:w="534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D6F17" w:rsidRPr="000D6F17" w:rsidRDefault="000D6F17" w:rsidP="000D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Стоимость за   1 месяц</w:t>
            </w:r>
            <w:r w:rsidRPr="000D6F17">
              <w:rPr>
                <w:rFonts w:ascii="Times New Roman" w:hAnsi="Times New Roman" w:cs="Times New Roman"/>
              </w:rPr>
              <w:t xml:space="preserve"> </w:t>
            </w: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(руб.) без учета НДС (руб.) </w:t>
            </w:r>
          </w:p>
        </w:tc>
        <w:tc>
          <w:tcPr>
            <w:tcW w:w="993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НДС 18%   (руб.)</w:t>
            </w:r>
          </w:p>
        </w:tc>
        <w:tc>
          <w:tcPr>
            <w:tcW w:w="1281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Количество (мес.)</w:t>
            </w:r>
          </w:p>
        </w:tc>
        <w:tc>
          <w:tcPr>
            <w:tcW w:w="1412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Сумма      с учетом НДС 18%   (руб.) </w:t>
            </w:r>
          </w:p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6F17" w:rsidRPr="000D6F17" w:rsidTr="00A723BC">
        <w:tc>
          <w:tcPr>
            <w:tcW w:w="534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технических условий круглосуточной доставки речевых и управляющих сигналов Региональной автоматизированной системы оповещения Санкт-Петербурга   </w:t>
            </w:r>
          </w:p>
        </w:tc>
        <w:tc>
          <w:tcPr>
            <w:tcW w:w="1417" w:type="dxa"/>
          </w:tcPr>
          <w:p w:rsidR="000D6F17" w:rsidRPr="000D6F17" w:rsidRDefault="000D6F17" w:rsidP="000D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993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68,53</w:t>
            </w:r>
          </w:p>
        </w:tc>
        <w:tc>
          <w:tcPr>
            <w:tcW w:w="1281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412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5 390,76      </w:t>
            </w:r>
          </w:p>
        </w:tc>
      </w:tr>
      <w:tr w:rsidR="000D6F17" w:rsidRPr="000D6F17" w:rsidTr="00A723BC">
        <w:tc>
          <w:tcPr>
            <w:tcW w:w="534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D6F17" w:rsidRPr="000D6F17" w:rsidRDefault="000D6F17" w:rsidP="000D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5 390,76      </w:t>
            </w:r>
          </w:p>
        </w:tc>
      </w:tr>
    </w:tbl>
    <w:p w:rsidR="000D6F17" w:rsidRPr="000D6F17" w:rsidRDefault="000D6F17" w:rsidP="000D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17" w:rsidRPr="000D6F17" w:rsidRDefault="000D6F17" w:rsidP="000D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7" w:rsidRPr="000D6F17" w:rsidRDefault="000D6F17" w:rsidP="000D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административно-</w:t>
      </w:r>
    </w:p>
    <w:p w:rsidR="000D6F17" w:rsidRPr="000D6F17" w:rsidRDefault="000D6F17" w:rsidP="000D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 отдела местной администрации</w:t>
      </w:r>
    </w:p>
    <w:p w:rsidR="000D6F17" w:rsidRPr="000D6F17" w:rsidRDefault="000D6F17" w:rsidP="000D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г. Петергоф                                                                                                          Д. А. Быков</w:t>
      </w:r>
    </w:p>
    <w:p w:rsidR="000D6F17" w:rsidRPr="000D6F17" w:rsidRDefault="000D6F17" w:rsidP="000D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p w:rsidR="000D6F17" w:rsidRDefault="000D6F17" w:rsidP="00841EF6">
      <w:pPr>
        <w:ind w:left="-567"/>
        <w:jc w:val="both"/>
      </w:pPr>
    </w:p>
    <w:sectPr w:rsidR="000D6F17" w:rsidSect="00E77A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E76"/>
    <w:rsid w:val="00000EBA"/>
    <w:rsid w:val="00003A89"/>
    <w:rsid w:val="00005A8E"/>
    <w:rsid w:val="00007B9F"/>
    <w:rsid w:val="00012B1D"/>
    <w:rsid w:val="00013332"/>
    <w:rsid w:val="000133AA"/>
    <w:rsid w:val="00015628"/>
    <w:rsid w:val="0001751A"/>
    <w:rsid w:val="000178CB"/>
    <w:rsid w:val="00020F13"/>
    <w:rsid w:val="0002105B"/>
    <w:rsid w:val="00023EDB"/>
    <w:rsid w:val="000322FA"/>
    <w:rsid w:val="00037006"/>
    <w:rsid w:val="00037637"/>
    <w:rsid w:val="00040323"/>
    <w:rsid w:val="000410EA"/>
    <w:rsid w:val="0004279D"/>
    <w:rsid w:val="000430B2"/>
    <w:rsid w:val="00045BD7"/>
    <w:rsid w:val="00047A93"/>
    <w:rsid w:val="00047FD6"/>
    <w:rsid w:val="000518D1"/>
    <w:rsid w:val="00052B8B"/>
    <w:rsid w:val="000556ED"/>
    <w:rsid w:val="0006312B"/>
    <w:rsid w:val="00064ABF"/>
    <w:rsid w:val="0006566D"/>
    <w:rsid w:val="000678E9"/>
    <w:rsid w:val="000705F6"/>
    <w:rsid w:val="00070651"/>
    <w:rsid w:val="00071785"/>
    <w:rsid w:val="00071CB2"/>
    <w:rsid w:val="0007259C"/>
    <w:rsid w:val="00075F80"/>
    <w:rsid w:val="00077243"/>
    <w:rsid w:val="00080297"/>
    <w:rsid w:val="00083971"/>
    <w:rsid w:val="00083D4F"/>
    <w:rsid w:val="00091A24"/>
    <w:rsid w:val="000A0DC0"/>
    <w:rsid w:val="000A136D"/>
    <w:rsid w:val="000A1A3C"/>
    <w:rsid w:val="000A6DB0"/>
    <w:rsid w:val="000B4B30"/>
    <w:rsid w:val="000B653D"/>
    <w:rsid w:val="000C067B"/>
    <w:rsid w:val="000C3E4B"/>
    <w:rsid w:val="000C4811"/>
    <w:rsid w:val="000C5331"/>
    <w:rsid w:val="000C7529"/>
    <w:rsid w:val="000C777D"/>
    <w:rsid w:val="000D51A5"/>
    <w:rsid w:val="000D6087"/>
    <w:rsid w:val="000D6F17"/>
    <w:rsid w:val="000E16A5"/>
    <w:rsid w:val="000E3B3D"/>
    <w:rsid w:val="000E6D08"/>
    <w:rsid w:val="000E7CCC"/>
    <w:rsid w:val="000F261A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554"/>
    <w:rsid w:val="0011081C"/>
    <w:rsid w:val="0011132C"/>
    <w:rsid w:val="001129F1"/>
    <w:rsid w:val="00114C64"/>
    <w:rsid w:val="00114CDD"/>
    <w:rsid w:val="0011703A"/>
    <w:rsid w:val="00124023"/>
    <w:rsid w:val="00124893"/>
    <w:rsid w:val="0012637B"/>
    <w:rsid w:val="00131B50"/>
    <w:rsid w:val="0013334E"/>
    <w:rsid w:val="001334A9"/>
    <w:rsid w:val="00133BC6"/>
    <w:rsid w:val="00134F66"/>
    <w:rsid w:val="0014184F"/>
    <w:rsid w:val="00141B95"/>
    <w:rsid w:val="00143553"/>
    <w:rsid w:val="001448B1"/>
    <w:rsid w:val="00144E09"/>
    <w:rsid w:val="00147093"/>
    <w:rsid w:val="00147C7B"/>
    <w:rsid w:val="0015318A"/>
    <w:rsid w:val="0015360F"/>
    <w:rsid w:val="00157A7A"/>
    <w:rsid w:val="0016524E"/>
    <w:rsid w:val="00165831"/>
    <w:rsid w:val="00165985"/>
    <w:rsid w:val="001662A0"/>
    <w:rsid w:val="00170EEB"/>
    <w:rsid w:val="0017168C"/>
    <w:rsid w:val="00171E55"/>
    <w:rsid w:val="001724EF"/>
    <w:rsid w:val="0017629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20C2"/>
    <w:rsid w:val="001927F2"/>
    <w:rsid w:val="00193084"/>
    <w:rsid w:val="00194149"/>
    <w:rsid w:val="00195CF5"/>
    <w:rsid w:val="0019636A"/>
    <w:rsid w:val="001A3A3E"/>
    <w:rsid w:val="001A3A87"/>
    <w:rsid w:val="001A3BAD"/>
    <w:rsid w:val="001A42F2"/>
    <w:rsid w:val="001A5416"/>
    <w:rsid w:val="001A6BA5"/>
    <w:rsid w:val="001B265A"/>
    <w:rsid w:val="001B3678"/>
    <w:rsid w:val="001B6340"/>
    <w:rsid w:val="001B6F5D"/>
    <w:rsid w:val="001B7FCC"/>
    <w:rsid w:val="001C2A0C"/>
    <w:rsid w:val="001C64DE"/>
    <w:rsid w:val="001C68CB"/>
    <w:rsid w:val="001D1AD0"/>
    <w:rsid w:val="001D35DB"/>
    <w:rsid w:val="001D7032"/>
    <w:rsid w:val="001E1694"/>
    <w:rsid w:val="001E175A"/>
    <w:rsid w:val="001E17A9"/>
    <w:rsid w:val="001E310D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469E"/>
    <w:rsid w:val="0020518D"/>
    <w:rsid w:val="0020781F"/>
    <w:rsid w:val="00216137"/>
    <w:rsid w:val="00222087"/>
    <w:rsid w:val="00222147"/>
    <w:rsid w:val="002237C9"/>
    <w:rsid w:val="00226572"/>
    <w:rsid w:val="00226C0F"/>
    <w:rsid w:val="00227350"/>
    <w:rsid w:val="00230CB6"/>
    <w:rsid w:val="002356E7"/>
    <w:rsid w:val="002418DF"/>
    <w:rsid w:val="0024447D"/>
    <w:rsid w:val="00245A78"/>
    <w:rsid w:val="0025006C"/>
    <w:rsid w:val="00253531"/>
    <w:rsid w:val="0025371A"/>
    <w:rsid w:val="00255490"/>
    <w:rsid w:val="00255A2F"/>
    <w:rsid w:val="00256509"/>
    <w:rsid w:val="00256BE9"/>
    <w:rsid w:val="00260BA9"/>
    <w:rsid w:val="002610F6"/>
    <w:rsid w:val="0026387E"/>
    <w:rsid w:val="00265021"/>
    <w:rsid w:val="00272F5C"/>
    <w:rsid w:val="00282D8D"/>
    <w:rsid w:val="00283F30"/>
    <w:rsid w:val="002861A4"/>
    <w:rsid w:val="0028647D"/>
    <w:rsid w:val="00290FB1"/>
    <w:rsid w:val="002910BA"/>
    <w:rsid w:val="002913A6"/>
    <w:rsid w:val="00293169"/>
    <w:rsid w:val="0029549A"/>
    <w:rsid w:val="002A1F58"/>
    <w:rsid w:val="002A3A81"/>
    <w:rsid w:val="002A4165"/>
    <w:rsid w:val="002A4BBC"/>
    <w:rsid w:val="002A4CD6"/>
    <w:rsid w:val="002A512D"/>
    <w:rsid w:val="002B635D"/>
    <w:rsid w:val="002B7E76"/>
    <w:rsid w:val="002C2909"/>
    <w:rsid w:val="002C2917"/>
    <w:rsid w:val="002C3132"/>
    <w:rsid w:val="002C34E4"/>
    <w:rsid w:val="002C4418"/>
    <w:rsid w:val="002C5B22"/>
    <w:rsid w:val="002C6076"/>
    <w:rsid w:val="002D1285"/>
    <w:rsid w:val="002D3814"/>
    <w:rsid w:val="002D425D"/>
    <w:rsid w:val="002D4A09"/>
    <w:rsid w:val="002D4E36"/>
    <w:rsid w:val="002D54A3"/>
    <w:rsid w:val="002D637C"/>
    <w:rsid w:val="002E1169"/>
    <w:rsid w:val="002F3AC3"/>
    <w:rsid w:val="002F4A5E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17A0"/>
    <w:rsid w:val="00324FE8"/>
    <w:rsid w:val="00327A07"/>
    <w:rsid w:val="00330A7A"/>
    <w:rsid w:val="00331324"/>
    <w:rsid w:val="00332C98"/>
    <w:rsid w:val="00332D80"/>
    <w:rsid w:val="003334E2"/>
    <w:rsid w:val="003345F3"/>
    <w:rsid w:val="00335E2B"/>
    <w:rsid w:val="00342882"/>
    <w:rsid w:val="00343A64"/>
    <w:rsid w:val="003513B9"/>
    <w:rsid w:val="00355CF6"/>
    <w:rsid w:val="003622C0"/>
    <w:rsid w:val="003628AF"/>
    <w:rsid w:val="00363C58"/>
    <w:rsid w:val="00365590"/>
    <w:rsid w:val="0037035E"/>
    <w:rsid w:val="00370E5C"/>
    <w:rsid w:val="00371EE2"/>
    <w:rsid w:val="00373A66"/>
    <w:rsid w:val="00373B58"/>
    <w:rsid w:val="003758EF"/>
    <w:rsid w:val="0038000B"/>
    <w:rsid w:val="00383430"/>
    <w:rsid w:val="00387253"/>
    <w:rsid w:val="003929C9"/>
    <w:rsid w:val="003970F5"/>
    <w:rsid w:val="003A0A8F"/>
    <w:rsid w:val="003A53BB"/>
    <w:rsid w:val="003A63DB"/>
    <w:rsid w:val="003A7B0C"/>
    <w:rsid w:val="003B1895"/>
    <w:rsid w:val="003B1AA0"/>
    <w:rsid w:val="003B3BDC"/>
    <w:rsid w:val="003B40D5"/>
    <w:rsid w:val="003B6460"/>
    <w:rsid w:val="003B6750"/>
    <w:rsid w:val="003B6758"/>
    <w:rsid w:val="003B6A4B"/>
    <w:rsid w:val="003C18E3"/>
    <w:rsid w:val="003D0858"/>
    <w:rsid w:val="003D1150"/>
    <w:rsid w:val="003D2884"/>
    <w:rsid w:val="003D2FFA"/>
    <w:rsid w:val="003D772E"/>
    <w:rsid w:val="003E129A"/>
    <w:rsid w:val="003E18DA"/>
    <w:rsid w:val="003E3D8C"/>
    <w:rsid w:val="003E6E92"/>
    <w:rsid w:val="003F284F"/>
    <w:rsid w:val="0040070F"/>
    <w:rsid w:val="0040082C"/>
    <w:rsid w:val="00402BA4"/>
    <w:rsid w:val="00403489"/>
    <w:rsid w:val="0040542C"/>
    <w:rsid w:val="004070C1"/>
    <w:rsid w:val="00407C58"/>
    <w:rsid w:val="004125CE"/>
    <w:rsid w:val="00412AA2"/>
    <w:rsid w:val="00417A84"/>
    <w:rsid w:val="0042168F"/>
    <w:rsid w:val="004219AE"/>
    <w:rsid w:val="00422655"/>
    <w:rsid w:val="00426867"/>
    <w:rsid w:val="00427127"/>
    <w:rsid w:val="004306A2"/>
    <w:rsid w:val="004344C4"/>
    <w:rsid w:val="004449C7"/>
    <w:rsid w:val="0044539D"/>
    <w:rsid w:val="00445FF9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3F1C"/>
    <w:rsid w:val="004908F9"/>
    <w:rsid w:val="00490B34"/>
    <w:rsid w:val="00492338"/>
    <w:rsid w:val="004923FE"/>
    <w:rsid w:val="004948E6"/>
    <w:rsid w:val="004A18F9"/>
    <w:rsid w:val="004A372D"/>
    <w:rsid w:val="004A6648"/>
    <w:rsid w:val="004A6D0E"/>
    <w:rsid w:val="004B02C6"/>
    <w:rsid w:val="004B096F"/>
    <w:rsid w:val="004B46CF"/>
    <w:rsid w:val="004C090C"/>
    <w:rsid w:val="004D009F"/>
    <w:rsid w:val="004D090C"/>
    <w:rsid w:val="004D1CB5"/>
    <w:rsid w:val="004D7397"/>
    <w:rsid w:val="004D7401"/>
    <w:rsid w:val="004E0B97"/>
    <w:rsid w:val="004E30A8"/>
    <w:rsid w:val="004F6899"/>
    <w:rsid w:val="0050064B"/>
    <w:rsid w:val="0050064C"/>
    <w:rsid w:val="00504899"/>
    <w:rsid w:val="00507CF5"/>
    <w:rsid w:val="0051047F"/>
    <w:rsid w:val="00511415"/>
    <w:rsid w:val="005135C0"/>
    <w:rsid w:val="00513B11"/>
    <w:rsid w:val="00516E16"/>
    <w:rsid w:val="00520BE3"/>
    <w:rsid w:val="00522964"/>
    <w:rsid w:val="00524CFD"/>
    <w:rsid w:val="00524D13"/>
    <w:rsid w:val="005260E1"/>
    <w:rsid w:val="0053189A"/>
    <w:rsid w:val="0054053F"/>
    <w:rsid w:val="00540EFD"/>
    <w:rsid w:val="00543E6F"/>
    <w:rsid w:val="005467AF"/>
    <w:rsid w:val="00550456"/>
    <w:rsid w:val="0055196E"/>
    <w:rsid w:val="00554D5E"/>
    <w:rsid w:val="00555E94"/>
    <w:rsid w:val="00556980"/>
    <w:rsid w:val="00563B25"/>
    <w:rsid w:val="00565B49"/>
    <w:rsid w:val="005661EF"/>
    <w:rsid w:val="0056716B"/>
    <w:rsid w:val="00567947"/>
    <w:rsid w:val="00571F56"/>
    <w:rsid w:val="0057251B"/>
    <w:rsid w:val="00576F04"/>
    <w:rsid w:val="00583C02"/>
    <w:rsid w:val="00583ECD"/>
    <w:rsid w:val="005857E0"/>
    <w:rsid w:val="005903AA"/>
    <w:rsid w:val="005919F4"/>
    <w:rsid w:val="005928CD"/>
    <w:rsid w:val="00595683"/>
    <w:rsid w:val="005A0591"/>
    <w:rsid w:val="005A5431"/>
    <w:rsid w:val="005A6718"/>
    <w:rsid w:val="005B0020"/>
    <w:rsid w:val="005B0503"/>
    <w:rsid w:val="005B0795"/>
    <w:rsid w:val="005B1CB9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25B9"/>
    <w:rsid w:val="005D45B6"/>
    <w:rsid w:val="005D51A3"/>
    <w:rsid w:val="005D6AC1"/>
    <w:rsid w:val="005D7481"/>
    <w:rsid w:val="005E46EE"/>
    <w:rsid w:val="005E5BA1"/>
    <w:rsid w:val="005E5F1B"/>
    <w:rsid w:val="005E7A3B"/>
    <w:rsid w:val="005F0D6F"/>
    <w:rsid w:val="005F1774"/>
    <w:rsid w:val="00601D84"/>
    <w:rsid w:val="0060537B"/>
    <w:rsid w:val="00607DF4"/>
    <w:rsid w:val="00613125"/>
    <w:rsid w:val="00614BE9"/>
    <w:rsid w:val="00614CBB"/>
    <w:rsid w:val="006161C1"/>
    <w:rsid w:val="0062226B"/>
    <w:rsid w:val="00623B73"/>
    <w:rsid w:val="00623BC6"/>
    <w:rsid w:val="006242D9"/>
    <w:rsid w:val="0062491A"/>
    <w:rsid w:val="006335DF"/>
    <w:rsid w:val="00633746"/>
    <w:rsid w:val="006338B6"/>
    <w:rsid w:val="00640911"/>
    <w:rsid w:val="0064204C"/>
    <w:rsid w:val="00642C01"/>
    <w:rsid w:val="006430B2"/>
    <w:rsid w:val="006440F8"/>
    <w:rsid w:val="00646088"/>
    <w:rsid w:val="006470A6"/>
    <w:rsid w:val="0065288F"/>
    <w:rsid w:val="00652E59"/>
    <w:rsid w:val="0065341B"/>
    <w:rsid w:val="00653471"/>
    <w:rsid w:val="006545D8"/>
    <w:rsid w:val="00654B9E"/>
    <w:rsid w:val="006579DD"/>
    <w:rsid w:val="006645A9"/>
    <w:rsid w:val="00671D1D"/>
    <w:rsid w:val="00674109"/>
    <w:rsid w:val="00676ACB"/>
    <w:rsid w:val="00676E1D"/>
    <w:rsid w:val="00680C9A"/>
    <w:rsid w:val="006811ED"/>
    <w:rsid w:val="00682D1B"/>
    <w:rsid w:val="00683728"/>
    <w:rsid w:val="00683A25"/>
    <w:rsid w:val="00683AEC"/>
    <w:rsid w:val="00684C8E"/>
    <w:rsid w:val="006862B6"/>
    <w:rsid w:val="006867B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6414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B3"/>
    <w:rsid w:val="006E057A"/>
    <w:rsid w:val="006E0EE1"/>
    <w:rsid w:val="006E1087"/>
    <w:rsid w:val="006E5A0B"/>
    <w:rsid w:val="006E5B96"/>
    <w:rsid w:val="006E733C"/>
    <w:rsid w:val="006F1E9D"/>
    <w:rsid w:val="006F4036"/>
    <w:rsid w:val="006F7675"/>
    <w:rsid w:val="007008BE"/>
    <w:rsid w:val="007030E0"/>
    <w:rsid w:val="00706F1B"/>
    <w:rsid w:val="00711192"/>
    <w:rsid w:val="00715D40"/>
    <w:rsid w:val="0071763D"/>
    <w:rsid w:val="00721AD7"/>
    <w:rsid w:val="007221A1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C73"/>
    <w:rsid w:val="00742982"/>
    <w:rsid w:val="00743450"/>
    <w:rsid w:val="00746D4B"/>
    <w:rsid w:val="00746E97"/>
    <w:rsid w:val="007509D0"/>
    <w:rsid w:val="00752E02"/>
    <w:rsid w:val="007614DF"/>
    <w:rsid w:val="00762292"/>
    <w:rsid w:val="00771666"/>
    <w:rsid w:val="00773E85"/>
    <w:rsid w:val="00775A7D"/>
    <w:rsid w:val="007763B9"/>
    <w:rsid w:val="00780A42"/>
    <w:rsid w:val="00785397"/>
    <w:rsid w:val="007862D2"/>
    <w:rsid w:val="007878A0"/>
    <w:rsid w:val="00790F65"/>
    <w:rsid w:val="0079366F"/>
    <w:rsid w:val="007942AA"/>
    <w:rsid w:val="00796EED"/>
    <w:rsid w:val="007A06F1"/>
    <w:rsid w:val="007A083B"/>
    <w:rsid w:val="007A139B"/>
    <w:rsid w:val="007A3D6A"/>
    <w:rsid w:val="007A573C"/>
    <w:rsid w:val="007A5BBA"/>
    <w:rsid w:val="007A5F83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4314"/>
    <w:rsid w:val="007D4428"/>
    <w:rsid w:val="007D46E8"/>
    <w:rsid w:val="007D6429"/>
    <w:rsid w:val="007D6987"/>
    <w:rsid w:val="007D7A2F"/>
    <w:rsid w:val="007E02FE"/>
    <w:rsid w:val="007E0D16"/>
    <w:rsid w:val="007E460E"/>
    <w:rsid w:val="007E7CA5"/>
    <w:rsid w:val="007F3A24"/>
    <w:rsid w:val="007F532E"/>
    <w:rsid w:val="007F6EF1"/>
    <w:rsid w:val="007F79C4"/>
    <w:rsid w:val="0080385E"/>
    <w:rsid w:val="00804F1D"/>
    <w:rsid w:val="008052C5"/>
    <w:rsid w:val="00807A67"/>
    <w:rsid w:val="00813632"/>
    <w:rsid w:val="00817418"/>
    <w:rsid w:val="00824035"/>
    <w:rsid w:val="00826158"/>
    <w:rsid w:val="008261F4"/>
    <w:rsid w:val="008267D4"/>
    <w:rsid w:val="008276F8"/>
    <w:rsid w:val="00832A0E"/>
    <w:rsid w:val="00834EFB"/>
    <w:rsid w:val="008359FA"/>
    <w:rsid w:val="008370CD"/>
    <w:rsid w:val="008374CD"/>
    <w:rsid w:val="00840B76"/>
    <w:rsid w:val="00841EF6"/>
    <w:rsid w:val="008421F5"/>
    <w:rsid w:val="008427B2"/>
    <w:rsid w:val="0085141F"/>
    <w:rsid w:val="00853228"/>
    <w:rsid w:val="008532A8"/>
    <w:rsid w:val="008544A8"/>
    <w:rsid w:val="00857E15"/>
    <w:rsid w:val="00861A5B"/>
    <w:rsid w:val="00863529"/>
    <w:rsid w:val="008637F1"/>
    <w:rsid w:val="008649B0"/>
    <w:rsid w:val="00866BB9"/>
    <w:rsid w:val="00872797"/>
    <w:rsid w:val="008773D5"/>
    <w:rsid w:val="00877EBD"/>
    <w:rsid w:val="00881DA3"/>
    <w:rsid w:val="0088247B"/>
    <w:rsid w:val="008837D2"/>
    <w:rsid w:val="00883F9C"/>
    <w:rsid w:val="00890415"/>
    <w:rsid w:val="00893C0F"/>
    <w:rsid w:val="00894621"/>
    <w:rsid w:val="00897BAD"/>
    <w:rsid w:val="008A33E3"/>
    <w:rsid w:val="008A3D91"/>
    <w:rsid w:val="008A4048"/>
    <w:rsid w:val="008A5849"/>
    <w:rsid w:val="008A6552"/>
    <w:rsid w:val="008B5557"/>
    <w:rsid w:val="008B5D1F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1F2"/>
    <w:rsid w:val="009062B9"/>
    <w:rsid w:val="009065EF"/>
    <w:rsid w:val="00906C62"/>
    <w:rsid w:val="0091464B"/>
    <w:rsid w:val="009146FA"/>
    <w:rsid w:val="00914B6A"/>
    <w:rsid w:val="0092016F"/>
    <w:rsid w:val="00923030"/>
    <w:rsid w:val="00926324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4E0"/>
    <w:rsid w:val="00976F87"/>
    <w:rsid w:val="009771AB"/>
    <w:rsid w:val="0097730E"/>
    <w:rsid w:val="00984180"/>
    <w:rsid w:val="00984786"/>
    <w:rsid w:val="0098507C"/>
    <w:rsid w:val="00986B3E"/>
    <w:rsid w:val="00992790"/>
    <w:rsid w:val="009949F7"/>
    <w:rsid w:val="00996DE7"/>
    <w:rsid w:val="00996E46"/>
    <w:rsid w:val="00997220"/>
    <w:rsid w:val="009A16ED"/>
    <w:rsid w:val="009A6B28"/>
    <w:rsid w:val="009B6266"/>
    <w:rsid w:val="009C1075"/>
    <w:rsid w:val="009C43BD"/>
    <w:rsid w:val="009C4E46"/>
    <w:rsid w:val="009C6029"/>
    <w:rsid w:val="009C6D34"/>
    <w:rsid w:val="009D04B3"/>
    <w:rsid w:val="009D11C1"/>
    <w:rsid w:val="009D4351"/>
    <w:rsid w:val="009D5D70"/>
    <w:rsid w:val="009E29C6"/>
    <w:rsid w:val="009E37E3"/>
    <w:rsid w:val="009E6947"/>
    <w:rsid w:val="009F0B4A"/>
    <w:rsid w:val="009F2212"/>
    <w:rsid w:val="009F4F18"/>
    <w:rsid w:val="00A015BC"/>
    <w:rsid w:val="00A02664"/>
    <w:rsid w:val="00A0600B"/>
    <w:rsid w:val="00A07BF7"/>
    <w:rsid w:val="00A07FAA"/>
    <w:rsid w:val="00A114FF"/>
    <w:rsid w:val="00A172C6"/>
    <w:rsid w:val="00A24E71"/>
    <w:rsid w:val="00A2576D"/>
    <w:rsid w:val="00A30D3D"/>
    <w:rsid w:val="00A3199F"/>
    <w:rsid w:val="00A3252D"/>
    <w:rsid w:val="00A3296A"/>
    <w:rsid w:val="00A35A66"/>
    <w:rsid w:val="00A40702"/>
    <w:rsid w:val="00A4203C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72258"/>
    <w:rsid w:val="00A74531"/>
    <w:rsid w:val="00A77D71"/>
    <w:rsid w:val="00A82713"/>
    <w:rsid w:val="00A83FCD"/>
    <w:rsid w:val="00A84EB9"/>
    <w:rsid w:val="00A85487"/>
    <w:rsid w:val="00A85A41"/>
    <w:rsid w:val="00A86C28"/>
    <w:rsid w:val="00A97D59"/>
    <w:rsid w:val="00AA04FF"/>
    <w:rsid w:val="00AA0A28"/>
    <w:rsid w:val="00AA128C"/>
    <w:rsid w:val="00AA26AC"/>
    <w:rsid w:val="00AA2981"/>
    <w:rsid w:val="00AA4B8E"/>
    <w:rsid w:val="00AA67ED"/>
    <w:rsid w:val="00AB44C3"/>
    <w:rsid w:val="00AB465F"/>
    <w:rsid w:val="00AB4B8E"/>
    <w:rsid w:val="00AB572A"/>
    <w:rsid w:val="00AB58E1"/>
    <w:rsid w:val="00AB59DE"/>
    <w:rsid w:val="00AB6099"/>
    <w:rsid w:val="00AC0F15"/>
    <w:rsid w:val="00AC11EE"/>
    <w:rsid w:val="00AC13C1"/>
    <w:rsid w:val="00AC310D"/>
    <w:rsid w:val="00AC3A62"/>
    <w:rsid w:val="00AC493D"/>
    <w:rsid w:val="00AC4DBD"/>
    <w:rsid w:val="00AC5F68"/>
    <w:rsid w:val="00AC6176"/>
    <w:rsid w:val="00AC6737"/>
    <w:rsid w:val="00AC769D"/>
    <w:rsid w:val="00AD09F0"/>
    <w:rsid w:val="00AD0EFF"/>
    <w:rsid w:val="00AD188D"/>
    <w:rsid w:val="00AD254A"/>
    <w:rsid w:val="00AD4819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420A"/>
    <w:rsid w:val="00B1454A"/>
    <w:rsid w:val="00B1496E"/>
    <w:rsid w:val="00B15801"/>
    <w:rsid w:val="00B2248B"/>
    <w:rsid w:val="00B2372F"/>
    <w:rsid w:val="00B23ED7"/>
    <w:rsid w:val="00B250FA"/>
    <w:rsid w:val="00B26DC4"/>
    <w:rsid w:val="00B32ED3"/>
    <w:rsid w:val="00B35C60"/>
    <w:rsid w:val="00B36E87"/>
    <w:rsid w:val="00B41E26"/>
    <w:rsid w:val="00B46FDA"/>
    <w:rsid w:val="00B4796F"/>
    <w:rsid w:val="00B52BF8"/>
    <w:rsid w:val="00B64BC1"/>
    <w:rsid w:val="00B6551E"/>
    <w:rsid w:val="00B65DE2"/>
    <w:rsid w:val="00B71649"/>
    <w:rsid w:val="00B72379"/>
    <w:rsid w:val="00B73D2A"/>
    <w:rsid w:val="00B7442D"/>
    <w:rsid w:val="00B74A9C"/>
    <w:rsid w:val="00B7744C"/>
    <w:rsid w:val="00B77EFA"/>
    <w:rsid w:val="00B81CE8"/>
    <w:rsid w:val="00B911F0"/>
    <w:rsid w:val="00B9211A"/>
    <w:rsid w:val="00B921AC"/>
    <w:rsid w:val="00BA0FDD"/>
    <w:rsid w:val="00BA2F7F"/>
    <w:rsid w:val="00BA3456"/>
    <w:rsid w:val="00BA36FE"/>
    <w:rsid w:val="00BA3EFB"/>
    <w:rsid w:val="00BA4FBA"/>
    <w:rsid w:val="00BA7481"/>
    <w:rsid w:val="00BB0432"/>
    <w:rsid w:val="00BB1327"/>
    <w:rsid w:val="00BB199E"/>
    <w:rsid w:val="00BB260D"/>
    <w:rsid w:val="00BB5805"/>
    <w:rsid w:val="00BB6393"/>
    <w:rsid w:val="00BC16BE"/>
    <w:rsid w:val="00BC34D1"/>
    <w:rsid w:val="00BC3DD5"/>
    <w:rsid w:val="00BD0340"/>
    <w:rsid w:val="00BD266C"/>
    <w:rsid w:val="00BD509E"/>
    <w:rsid w:val="00BD7C33"/>
    <w:rsid w:val="00BD7FD6"/>
    <w:rsid w:val="00BE1C41"/>
    <w:rsid w:val="00BE3FA2"/>
    <w:rsid w:val="00BE4007"/>
    <w:rsid w:val="00BF1E78"/>
    <w:rsid w:val="00BF2422"/>
    <w:rsid w:val="00BF7BE3"/>
    <w:rsid w:val="00BF7E17"/>
    <w:rsid w:val="00C00AB5"/>
    <w:rsid w:val="00C075D1"/>
    <w:rsid w:val="00C115BF"/>
    <w:rsid w:val="00C11824"/>
    <w:rsid w:val="00C11DE5"/>
    <w:rsid w:val="00C12302"/>
    <w:rsid w:val="00C1570C"/>
    <w:rsid w:val="00C17A12"/>
    <w:rsid w:val="00C223B3"/>
    <w:rsid w:val="00C22952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824"/>
    <w:rsid w:val="00C43CBF"/>
    <w:rsid w:val="00C4590B"/>
    <w:rsid w:val="00C47248"/>
    <w:rsid w:val="00C53D69"/>
    <w:rsid w:val="00C5450D"/>
    <w:rsid w:val="00C6053F"/>
    <w:rsid w:val="00C618F6"/>
    <w:rsid w:val="00C6279C"/>
    <w:rsid w:val="00C62C36"/>
    <w:rsid w:val="00C63017"/>
    <w:rsid w:val="00C649FE"/>
    <w:rsid w:val="00C7229F"/>
    <w:rsid w:val="00C73BDB"/>
    <w:rsid w:val="00C75C55"/>
    <w:rsid w:val="00C765C1"/>
    <w:rsid w:val="00C77A57"/>
    <w:rsid w:val="00C80A82"/>
    <w:rsid w:val="00C817A6"/>
    <w:rsid w:val="00C83DC1"/>
    <w:rsid w:val="00C92DE0"/>
    <w:rsid w:val="00C9437D"/>
    <w:rsid w:val="00C94C93"/>
    <w:rsid w:val="00C97A57"/>
    <w:rsid w:val="00CA337F"/>
    <w:rsid w:val="00CA6425"/>
    <w:rsid w:val="00CB10BF"/>
    <w:rsid w:val="00CB229E"/>
    <w:rsid w:val="00CB4D29"/>
    <w:rsid w:val="00CB546E"/>
    <w:rsid w:val="00CB79FC"/>
    <w:rsid w:val="00CC3F6F"/>
    <w:rsid w:val="00CC4794"/>
    <w:rsid w:val="00CC7115"/>
    <w:rsid w:val="00CD07C1"/>
    <w:rsid w:val="00CD52C5"/>
    <w:rsid w:val="00CD7840"/>
    <w:rsid w:val="00CE07E7"/>
    <w:rsid w:val="00CE3F7E"/>
    <w:rsid w:val="00CF1D6B"/>
    <w:rsid w:val="00CF31BC"/>
    <w:rsid w:val="00CF3E41"/>
    <w:rsid w:val="00CF6F2F"/>
    <w:rsid w:val="00D021C4"/>
    <w:rsid w:val="00D025E8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30B5E"/>
    <w:rsid w:val="00D34352"/>
    <w:rsid w:val="00D34A64"/>
    <w:rsid w:val="00D354AE"/>
    <w:rsid w:val="00D4098A"/>
    <w:rsid w:val="00D523DB"/>
    <w:rsid w:val="00D54E7F"/>
    <w:rsid w:val="00D55758"/>
    <w:rsid w:val="00D55E70"/>
    <w:rsid w:val="00D56866"/>
    <w:rsid w:val="00D57353"/>
    <w:rsid w:val="00D57AF2"/>
    <w:rsid w:val="00D6117D"/>
    <w:rsid w:val="00D6128D"/>
    <w:rsid w:val="00D6139E"/>
    <w:rsid w:val="00D615BF"/>
    <w:rsid w:val="00D63709"/>
    <w:rsid w:val="00D71157"/>
    <w:rsid w:val="00D72521"/>
    <w:rsid w:val="00D72CD6"/>
    <w:rsid w:val="00D73DA3"/>
    <w:rsid w:val="00D7417C"/>
    <w:rsid w:val="00D7496C"/>
    <w:rsid w:val="00D74CBE"/>
    <w:rsid w:val="00D74FD1"/>
    <w:rsid w:val="00D77B9B"/>
    <w:rsid w:val="00D83F76"/>
    <w:rsid w:val="00D849BA"/>
    <w:rsid w:val="00D84A39"/>
    <w:rsid w:val="00D86625"/>
    <w:rsid w:val="00D86F02"/>
    <w:rsid w:val="00D87344"/>
    <w:rsid w:val="00D87F13"/>
    <w:rsid w:val="00D903E7"/>
    <w:rsid w:val="00D94B1E"/>
    <w:rsid w:val="00DA044B"/>
    <w:rsid w:val="00DA2A00"/>
    <w:rsid w:val="00DA30CA"/>
    <w:rsid w:val="00DA4B66"/>
    <w:rsid w:val="00DA50AF"/>
    <w:rsid w:val="00DA52FC"/>
    <w:rsid w:val="00DA742E"/>
    <w:rsid w:val="00DB396A"/>
    <w:rsid w:val="00DB3E03"/>
    <w:rsid w:val="00DB692F"/>
    <w:rsid w:val="00DB7E3A"/>
    <w:rsid w:val="00DC2D42"/>
    <w:rsid w:val="00DC3128"/>
    <w:rsid w:val="00DC3DF7"/>
    <w:rsid w:val="00DD1070"/>
    <w:rsid w:val="00DD2B83"/>
    <w:rsid w:val="00DD2C86"/>
    <w:rsid w:val="00DD4E1E"/>
    <w:rsid w:val="00DD57D0"/>
    <w:rsid w:val="00DD609F"/>
    <w:rsid w:val="00DE05E3"/>
    <w:rsid w:val="00DE218C"/>
    <w:rsid w:val="00DE320C"/>
    <w:rsid w:val="00DE49E8"/>
    <w:rsid w:val="00DF0098"/>
    <w:rsid w:val="00DF11F1"/>
    <w:rsid w:val="00DF27B2"/>
    <w:rsid w:val="00DF3450"/>
    <w:rsid w:val="00DF725C"/>
    <w:rsid w:val="00E00B49"/>
    <w:rsid w:val="00E017E8"/>
    <w:rsid w:val="00E01A43"/>
    <w:rsid w:val="00E01ED3"/>
    <w:rsid w:val="00E0410C"/>
    <w:rsid w:val="00E0654F"/>
    <w:rsid w:val="00E070A7"/>
    <w:rsid w:val="00E1001A"/>
    <w:rsid w:val="00E105E3"/>
    <w:rsid w:val="00E11703"/>
    <w:rsid w:val="00E13053"/>
    <w:rsid w:val="00E152CE"/>
    <w:rsid w:val="00E173E0"/>
    <w:rsid w:val="00E17C6F"/>
    <w:rsid w:val="00E255E6"/>
    <w:rsid w:val="00E33468"/>
    <w:rsid w:val="00E34005"/>
    <w:rsid w:val="00E350FD"/>
    <w:rsid w:val="00E3680D"/>
    <w:rsid w:val="00E37589"/>
    <w:rsid w:val="00E47116"/>
    <w:rsid w:val="00E47727"/>
    <w:rsid w:val="00E51CE9"/>
    <w:rsid w:val="00E51DA3"/>
    <w:rsid w:val="00E521A6"/>
    <w:rsid w:val="00E52B21"/>
    <w:rsid w:val="00E54703"/>
    <w:rsid w:val="00E549BF"/>
    <w:rsid w:val="00E54EF1"/>
    <w:rsid w:val="00E556F8"/>
    <w:rsid w:val="00E571CB"/>
    <w:rsid w:val="00E60048"/>
    <w:rsid w:val="00E61461"/>
    <w:rsid w:val="00E618FB"/>
    <w:rsid w:val="00E64FB9"/>
    <w:rsid w:val="00E657DF"/>
    <w:rsid w:val="00E65828"/>
    <w:rsid w:val="00E73FEF"/>
    <w:rsid w:val="00E77A6E"/>
    <w:rsid w:val="00E80842"/>
    <w:rsid w:val="00E822A1"/>
    <w:rsid w:val="00E82AC0"/>
    <w:rsid w:val="00E82FCE"/>
    <w:rsid w:val="00E83128"/>
    <w:rsid w:val="00E84211"/>
    <w:rsid w:val="00E8569C"/>
    <w:rsid w:val="00E9372F"/>
    <w:rsid w:val="00E951F2"/>
    <w:rsid w:val="00E95779"/>
    <w:rsid w:val="00E96D4B"/>
    <w:rsid w:val="00E97430"/>
    <w:rsid w:val="00EA36D3"/>
    <w:rsid w:val="00EA3950"/>
    <w:rsid w:val="00EA3AC0"/>
    <w:rsid w:val="00EA3D6B"/>
    <w:rsid w:val="00EA6B19"/>
    <w:rsid w:val="00EB0B40"/>
    <w:rsid w:val="00EB234C"/>
    <w:rsid w:val="00EB25E2"/>
    <w:rsid w:val="00EB31AE"/>
    <w:rsid w:val="00EB67FB"/>
    <w:rsid w:val="00EB7F57"/>
    <w:rsid w:val="00EC0F52"/>
    <w:rsid w:val="00EC1135"/>
    <w:rsid w:val="00EC22F4"/>
    <w:rsid w:val="00EC3552"/>
    <w:rsid w:val="00EC4424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F1269"/>
    <w:rsid w:val="00EF281A"/>
    <w:rsid w:val="00EF353F"/>
    <w:rsid w:val="00EF541A"/>
    <w:rsid w:val="00EF643C"/>
    <w:rsid w:val="00EF7406"/>
    <w:rsid w:val="00F1097E"/>
    <w:rsid w:val="00F10F3C"/>
    <w:rsid w:val="00F114FB"/>
    <w:rsid w:val="00F1457A"/>
    <w:rsid w:val="00F20910"/>
    <w:rsid w:val="00F22D15"/>
    <w:rsid w:val="00F22F8D"/>
    <w:rsid w:val="00F23544"/>
    <w:rsid w:val="00F2496D"/>
    <w:rsid w:val="00F26825"/>
    <w:rsid w:val="00F27EF2"/>
    <w:rsid w:val="00F33092"/>
    <w:rsid w:val="00F350D9"/>
    <w:rsid w:val="00F360EF"/>
    <w:rsid w:val="00F360F5"/>
    <w:rsid w:val="00F36419"/>
    <w:rsid w:val="00F36766"/>
    <w:rsid w:val="00F4387C"/>
    <w:rsid w:val="00F44591"/>
    <w:rsid w:val="00F455E3"/>
    <w:rsid w:val="00F51C76"/>
    <w:rsid w:val="00F571F7"/>
    <w:rsid w:val="00F57D03"/>
    <w:rsid w:val="00F600F1"/>
    <w:rsid w:val="00F61B30"/>
    <w:rsid w:val="00F62D5C"/>
    <w:rsid w:val="00F637B9"/>
    <w:rsid w:val="00F64232"/>
    <w:rsid w:val="00F71194"/>
    <w:rsid w:val="00F716BD"/>
    <w:rsid w:val="00F71F9C"/>
    <w:rsid w:val="00F73818"/>
    <w:rsid w:val="00F77CCB"/>
    <w:rsid w:val="00F83329"/>
    <w:rsid w:val="00F84B43"/>
    <w:rsid w:val="00F84C76"/>
    <w:rsid w:val="00F92596"/>
    <w:rsid w:val="00FA2761"/>
    <w:rsid w:val="00FA4DEA"/>
    <w:rsid w:val="00FA5EC7"/>
    <w:rsid w:val="00FB4C13"/>
    <w:rsid w:val="00FB59C1"/>
    <w:rsid w:val="00FB6B47"/>
    <w:rsid w:val="00FB76CD"/>
    <w:rsid w:val="00FC0596"/>
    <w:rsid w:val="00FC12BF"/>
    <w:rsid w:val="00FC133B"/>
    <w:rsid w:val="00FC751A"/>
    <w:rsid w:val="00FD1C13"/>
    <w:rsid w:val="00FD40B2"/>
    <w:rsid w:val="00FD61A5"/>
    <w:rsid w:val="00FD785A"/>
    <w:rsid w:val="00FD7980"/>
    <w:rsid w:val="00FD7EC1"/>
    <w:rsid w:val="00FE1CEE"/>
    <w:rsid w:val="00FE5E6E"/>
    <w:rsid w:val="00FE660F"/>
    <w:rsid w:val="00FE7976"/>
    <w:rsid w:val="00FE7A6B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76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76"/>
    <w:pPr>
      <w:spacing w:after="0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FC12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semiHidden/>
    <w:rsid w:val="00FC12B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E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2017-06-15T14:42:00Z</cp:lastPrinted>
  <dcterms:created xsi:type="dcterms:W3CDTF">2015-10-06T19:39:00Z</dcterms:created>
  <dcterms:modified xsi:type="dcterms:W3CDTF">2017-07-11T15:14:00Z</dcterms:modified>
</cp:coreProperties>
</file>